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48" w:rsidRDefault="00712F48" w:rsidP="00712F4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Кроме традиционных контрольных и проверочных работ, необходима обязательная </w:t>
      </w:r>
      <w:r>
        <w:rPr>
          <w:rFonts w:ascii="Times New Roman" w:eastAsia="Calibri" w:hAnsi="Times New Roman" w:cs="Times New Roman"/>
          <w:bCs/>
          <w:sz w:val="24"/>
          <w:szCs w:val="24"/>
        </w:rPr>
        <w:t>организация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индивидуальной и групповой рефлексии относительно достижения личностных и собственно учебных целей в форме диалога, письменной обратной связи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2F48" w:rsidRDefault="00712F48" w:rsidP="00712F4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диагностическую карту по теме предложение (3 класс):</w:t>
      </w:r>
    </w:p>
    <w:p w:rsidR="00712F48" w:rsidRDefault="00712F48" w:rsidP="00712F4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Лист самооценки</w:t>
      </w:r>
    </w:p>
    <w:tbl>
      <w:tblPr>
        <w:tblStyle w:val="a3"/>
        <w:tblW w:w="0" w:type="auto"/>
        <w:tblInd w:w="0" w:type="dxa"/>
        <w:tblLook w:val="04A0"/>
      </w:tblPr>
      <w:tblGrid>
        <w:gridCol w:w="5673"/>
        <w:gridCol w:w="1596"/>
        <w:gridCol w:w="1806"/>
      </w:tblGrid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Знания и умения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самооценка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учителя</w:t>
            </w: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знаю: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Что такое словосочетание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что такое  основа предложения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что такое предложение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виды предложений по цели высказывания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 разобрать предложение по членам предложения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умею: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составлять словосочетания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выделять основу в предложении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распространять простое предложение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ind w:right="-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определить вид предложения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12F48" w:rsidTr="00712F48">
        <w:tc>
          <w:tcPr>
            <w:tcW w:w="5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разбирать предложения по членам предложения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2F48" w:rsidRDefault="00712F4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12F48" w:rsidRDefault="00712F48" w:rsidP="00712F48">
      <w:pPr>
        <w:spacing w:line="240" w:lineRule="auto"/>
        <w:rPr>
          <w:b/>
          <w:sz w:val="24"/>
          <w:szCs w:val="24"/>
        </w:rPr>
      </w:pPr>
    </w:p>
    <w:p w:rsidR="00712F48" w:rsidRDefault="00712F48" w:rsidP="00712F48">
      <w:pPr>
        <w:spacing w:line="240" w:lineRule="auto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Рабочий лист по самодиагностике</w:t>
      </w:r>
    </w:p>
    <w:p w:rsidR="00712F48" w:rsidRDefault="00712F48" w:rsidP="00712F48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1. Продолжи предложение.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1) Словосочетание  -  это </w:t>
      </w:r>
      <w:proofErr w:type="spellStart"/>
      <w:r>
        <w:rPr>
          <w:sz w:val="24"/>
          <w:szCs w:val="24"/>
        </w:rPr>
        <w:t>___________________________________________________________по</w:t>
      </w:r>
      <w:proofErr w:type="spellEnd"/>
      <w:r>
        <w:rPr>
          <w:sz w:val="24"/>
          <w:szCs w:val="24"/>
        </w:rPr>
        <w:t xml:space="preserve"> смыслу.</w:t>
      </w:r>
    </w:p>
    <w:p w:rsidR="00712F48" w:rsidRDefault="00712F48" w:rsidP="00712F48">
      <w:pPr>
        <w:spacing w:line="240" w:lineRule="auto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Например:_____________________________________________________________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2)  Основа – это _____________________________________________________предложения.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3)  Предложение – это ________________________________________________________________ _________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4) Предложения по цели высказывания бывают: 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а) _________________________________________________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б) ________________________________________________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в) _________________________________________________ </w:t>
      </w:r>
    </w:p>
    <w:p w:rsidR="00712F48" w:rsidRDefault="00712F48" w:rsidP="00712F48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 Составьте словосочетания: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Лодка - __________________________________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Широкая - _______________________________________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Бегать - __________________________________________</w:t>
      </w:r>
    </w:p>
    <w:p w:rsidR="00712F48" w:rsidRDefault="00712F48" w:rsidP="00712F48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3. Выдели основу.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Лист покружился в воздухе и упал на пожухлую траву. Москва – город моей мечты.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4. Разбери предложения по членам предложения.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 телевизору показывали веселый мультфильм. Солнце тускло светило в облаках.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5. Выпиши словосочетания.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Сегодня я получу  хорошую оценку.</w:t>
      </w:r>
    </w:p>
    <w:p w:rsidR="00712F48" w:rsidRDefault="00712F48" w:rsidP="00712F48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4224F1" w:rsidRDefault="004224F1" w:rsidP="00712F48">
      <w:pPr>
        <w:spacing w:line="240" w:lineRule="auto"/>
        <w:contextualSpacing/>
      </w:pPr>
    </w:p>
    <w:sectPr w:rsidR="004224F1" w:rsidSect="0042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2F48"/>
    <w:rsid w:val="004224F1"/>
    <w:rsid w:val="00712F48"/>
    <w:rsid w:val="0087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w w:val="150"/>
        <w:kern w:val="24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48"/>
    <w:pPr>
      <w:spacing w:after="200" w:line="276" w:lineRule="auto"/>
    </w:pPr>
    <w:rPr>
      <w:rFonts w:asciiTheme="minorHAnsi" w:hAnsiTheme="minorHAnsi" w:cstheme="minorBidi"/>
      <w:w w:val="1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F48"/>
    <w:rPr>
      <w:rFonts w:asciiTheme="minorHAnsi" w:hAnsiTheme="minorHAnsi" w:cstheme="minorBidi"/>
      <w:w w:val="100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2012-01-12T04:18:00Z</dcterms:created>
  <dcterms:modified xsi:type="dcterms:W3CDTF">2012-01-12T04:19:00Z</dcterms:modified>
</cp:coreProperties>
</file>